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9F44" w14:textId="3BB9B7B2" w:rsidR="003145BE" w:rsidRPr="003145BE" w:rsidRDefault="003145BE">
      <w:pPr>
        <w:rPr>
          <w:b/>
          <w:bCs/>
          <w:lang w:val="en-US"/>
        </w:rPr>
      </w:pPr>
      <w:r>
        <w:rPr>
          <w:b/>
          <w:bCs/>
          <w:i/>
          <w:iCs/>
          <w:noProof/>
        </w:rPr>
        <w:drawing>
          <wp:anchor distT="0" distB="0" distL="114300" distR="114300" simplePos="0" relativeHeight="251659264" behindDoc="0" locked="0" layoutInCell="1" allowOverlap="1" wp14:anchorId="766D10DE" wp14:editId="5EC8FDD4">
            <wp:simplePos x="0" y="0"/>
            <wp:positionH relativeFrom="margin">
              <wp:posOffset>5276850</wp:posOffset>
            </wp:positionH>
            <wp:positionV relativeFrom="topMargin">
              <wp:align>bottom</wp:align>
            </wp:positionV>
            <wp:extent cx="1094740" cy="780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45BE">
        <w:rPr>
          <w:b/>
          <w:bCs/>
          <w:lang w:val="en-US"/>
        </w:rPr>
        <w:t>Story Synopsis</w:t>
      </w:r>
    </w:p>
    <w:p w14:paraId="20442E56" w14:textId="3D45D99A" w:rsidR="003145BE" w:rsidRDefault="003145BE">
      <w:r>
        <w:t xml:space="preserve">Sol’s grandmother was his everything. And she has died. The light goes out in his world. Sol is plunged into the darkness of life after her death. </w:t>
      </w:r>
    </w:p>
    <w:p w14:paraId="60F42C70" w14:textId="057BED59" w:rsidR="003145BE" w:rsidRDefault="003145BE">
      <w:r>
        <w:t xml:space="preserve">In the darkness, he realises that he has become a reluctant part of this world, and he is given a quest. It’s up to him to find the light in the world and get it back. He must succeed or the world will be in darkness forever. </w:t>
      </w:r>
    </w:p>
    <w:p w14:paraId="0263B72E" w14:textId="31F24105" w:rsidR="003145BE" w:rsidRDefault="003145BE">
      <w:r>
        <w:t xml:space="preserve">A little girl helps him. It’s his </w:t>
      </w:r>
      <w:proofErr w:type="spellStart"/>
      <w:r>
        <w:t>Nonee</w:t>
      </w:r>
      <w:proofErr w:type="spellEnd"/>
      <w:r>
        <w:t xml:space="preserve"> as a little girl – along his journey he sees his grandmother at different moments in her life – the moments from the photograph album they used to look at together. </w:t>
      </w:r>
    </w:p>
    <w:p w14:paraId="2171923D" w14:textId="01CBAFC6" w:rsidR="003145BE" w:rsidRPr="003145BE" w:rsidRDefault="003145BE">
      <w:pPr>
        <w:rPr>
          <w:lang w:val="en-US"/>
        </w:rPr>
      </w:pPr>
      <w:r>
        <w:t>In the end he reaches the Ancient Temple of Light in the East. His grandmother is there waiting for him. He realises that his love for her is greater than his grief – he is able to accept the grief because he remembers the love and joy of her. His world is now a better place because his grandmother was part of it.</w:t>
      </w:r>
      <w:r w:rsidRPr="003145BE">
        <w:rPr>
          <w:b/>
          <w:bCs/>
          <w:i/>
          <w:iCs/>
          <w:noProof/>
        </w:rPr>
        <w:t xml:space="preserve"> </w:t>
      </w:r>
    </w:p>
    <w:sectPr w:rsidR="003145BE" w:rsidRPr="00314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BE"/>
    <w:rsid w:val="003145BE"/>
    <w:rsid w:val="006E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FF79"/>
  <w15:chartTrackingRefBased/>
  <w15:docId w15:val="{18A66E3A-EE6B-4865-87CA-DACCA65D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120EEA1B4BE49B948E80451253E84" ma:contentTypeVersion="12" ma:contentTypeDescription="Create a new document." ma:contentTypeScope="" ma:versionID="d9baf5d7c6f877ae2428c80494035ec7">
  <xsd:schema xmlns:xsd="http://www.w3.org/2001/XMLSchema" xmlns:xs="http://www.w3.org/2001/XMLSchema" xmlns:p="http://schemas.microsoft.com/office/2006/metadata/properties" xmlns:ns2="9d68c58e-0faa-4fd8-9342-79a9cc27b4de" xmlns:ns3="ca1056d6-2406-4a1a-a945-d8b2d91a4122" targetNamespace="http://schemas.microsoft.com/office/2006/metadata/properties" ma:root="true" ma:fieldsID="ef47e34a7dcbccdeb871d8a2d62a596d" ns2:_="" ns3:_="">
    <xsd:import namespace="9d68c58e-0faa-4fd8-9342-79a9cc27b4de"/>
    <xsd:import namespace="ca1056d6-2406-4a1a-a945-d8b2d91a41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c58e-0faa-4fd8-9342-79a9cc27b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056d6-2406-4a1a-a945-d8b2d91a41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0772F-F70B-4705-BE1F-B167A863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c58e-0faa-4fd8-9342-79a9cc27b4de"/>
    <ds:schemaRef ds:uri="ca1056d6-2406-4a1a-a945-d8b2d91a4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E76CA-7259-4A91-A193-25ED93001F29}">
  <ds:schemaRefs>
    <ds:schemaRef ds:uri="http://schemas.microsoft.com/sharepoint/v3/contenttype/forms"/>
  </ds:schemaRefs>
</ds:datastoreItem>
</file>

<file path=customXml/itemProps3.xml><?xml version="1.0" encoding="utf-8"?>
<ds:datastoreItem xmlns:ds="http://schemas.openxmlformats.org/officeDocument/2006/customXml" ds:itemID="{31FD77CC-1434-4412-8F6B-31DAE9D96A51}">
  <ds:schemaRefs>
    <ds:schemaRef ds:uri="http://schemas.microsoft.com/office/2006/documentManagement/types"/>
    <ds:schemaRef ds:uri="http://purl.org/dc/elements/1.1/"/>
    <ds:schemaRef ds:uri="ca1056d6-2406-4a1a-a945-d8b2d91a4122"/>
    <ds:schemaRef ds:uri="http://schemas.microsoft.com/office/2006/metadata/properties"/>
    <ds:schemaRef ds:uri="http://schemas.microsoft.com/office/infopath/2007/PartnerControls"/>
    <ds:schemaRef ds:uri="http://schemas.openxmlformats.org/package/2006/metadata/core-properties"/>
    <ds:schemaRef ds:uri="9d68c58e-0faa-4fd8-9342-79a9cc27b4de"/>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Francis-Mearns</dc:creator>
  <cp:keywords/>
  <dc:description/>
  <cp:lastModifiedBy>Betsy Francis-Mearns</cp:lastModifiedBy>
  <cp:revision>1</cp:revision>
  <dcterms:created xsi:type="dcterms:W3CDTF">2020-11-02T16:12:00Z</dcterms:created>
  <dcterms:modified xsi:type="dcterms:W3CDTF">2020-11-02T16:13:00Z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0x010100377120EEA1B4BE49B948E80451253E84</vt:lpwstr>
  </property>
</Properties>
</file>