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A8" w:rsidRDefault="009F6FA8" w:rsidP="009F6FA8">
      <w:pPr>
        <w:spacing w:line="360" w:lineRule="auto"/>
        <w:rPr>
          <w:b/>
          <w:lang w:val="nl-NL"/>
        </w:rPr>
      </w:pPr>
      <w:bookmarkStart w:id="0" w:name="_GoBack"/>
      <w:bookmarkEnd w:id="0"/>
    </w:p>
    <w:p w:rsidR="009F6FA8" w:rsidRDefault="009F6FA8" w:rsidP="009F6FA8">
      <w:pPr>
        <w:spacing w:line="360" w:lineRule="auto"/>
        <w:rPr>
          <w:b/>
          <w:lang w:val="nl-NL"/>
        </w:rPr>
      </w:pPr>
    </w:p>
    <w:p w:rsidR="009F6FA8" w:rsidRDefault="009F6FA8" w:rsidP="009F6FA8">
      <w:pPr>
        <w:spacing w:line="360" w:lineRule="auto"/>
        <w:rPr>
          <w:b/>
          <w:lang w:val="nl-NL"/>
        </w:rPr>
      </w:pPr>
    </w:p>
    <w:p w:rsidR="009F6FA8" w:rsidRDefault="009F6FA8" w:rsidP="009F6FA8">
      <w:pPr>
        <w:spacing w:line="360" w:lineRule="auto"/>
        <w:rPr>
          <w:b/>
          <w:lang w:val="nl-NL"/>
        </w:rPr>
      </w:pPr>
    </w:p>
    <w:p w:rsidR="00C00295" w:rsidRDefault="009F6FA8" w:rsidP="009F6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nl-NL"/>
        </w:rPr>
      </w:pPr>
      <w:r w:rsidRPr="004003A6">
        <w:rPr>
          <w:rFonts w:asciiTheme="majorHAnsi" w:hAnsiTheme="majorHAnsi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74B41AA9" wp14:editId="3C6FA8FA">
            <wp:simplePos x="0" y="0"/>
            <wp:positionH relativeFrom="margin">
              <wp:posOffset>-885825</wp:posOffset>
            </wp:positionH>
            <wp:positionV relativeFrom="margin">
              <wp:posOffset>-895350</wp:posOffset>
            </wp:positionV>
            <wp:extent cx="1732280" cy="1732915"/>
            <wp:effectExtent l="0" t="0" r="1270" b="635"/>
            <wp:wrapSquare wrapText="bothSides"/>
            <wp:docPr id="1" name="Picture 1" descr="C:\Users\MHoen\Desktop\JWT_Amsterdam_logo 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oen\Desktop\JWT_Amsterdam_logo z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2C01">
        <w:rPr>
          <w:b/>
          <w:lang w:val="nl-NL"/>
        </w:rPr>
        <w:t xml:space="preserve">Credits </w:t>
      </w:r>
      <w:r w:rsidR="000D7050">
        <w:rPr>
          <w:b/>
          <w:lang w:val="nl-NL"/>
        </w:rPr>
        <w:t>BMW TVC</w:t>
      </w:r>
      <w:r w:rsidR="00845C45">
        <w:rPr>
          <w:b/>
          <w:lang w:val="nl-NL"/>
        </w:rPr>
        <w:t xml:space="preserve"> – </w:t>
      </w:r>
      <w:r w:rsidR="00831801">
        <w:rPr>
          <w:b/>
          <w:lang w:val="nl-NL"/>
        </w:rPr>
        <w:t>Glance Back</w:t>
      </w:r>
    </w:p>
    <w:p w:rsidR="002D1B00" w:rsidRDefault="00C00295" w:rsidP="00C00295">
      <w:pPr>
        <w:rPr>
          <w:lang w:val="nl-NL"/>
        </w:rPr>
      </w:pPr>
      <w:r>
        <w:rPr>
          <w:lang w:val="nl-NL"/>
        </w:rPr>
        <w:tab/>
        <w:t xml:space="preserve">  </w:t>
      </w:r>
    </w:p>
    <w:p w:rsidR="00C00295" w:rsidRPr="00831801" w:rsidRDefault="000C7A1A" w:rsidP="00793478">
      <w:pPr>
        <w:pStyle w:val="NoSpacing"/>
        <w:rPr>
          <w:b/>
        </w:rPr>
      </w:pPr>
      <w:r>
        <w:rPr>
          <w:b/>
        </w:rPr>
        <w:t>CAMPAIGN TITLE</w:t>
      </w:r>
      <w:r w:rsidR="00F53AA3" w:rsidRPr="00831801">
        <w:rPr>
          <w:b/>
        </w:rPr>
        <w:tab/>
      </w:r>
      <w:r w:rsidR="00F45B64" w:rsidRPr="00831801">
        <w:rPr>
          <w:b/>
        </w:rPr>
        <w:tab/>
      </w:r>
      <w:r w:rsidR="00F45B64" w:rsidRPr="00831801">
        <w:rPr>
          <w:b/>
        </w:rPr>
        <w:tab/>
      </w:r>
      <w:r w:rsidR="00F45B64" w:rsidRPr="00831801">
        <w:rPr>
          <w:b/>
        </w:rPr>
        <w:tab/>
      </w:r>
      <w:r w:rsidR="00831801" w:rsidRPr="00831801">
        <w:rPr>
          <w:b/>
        </w:rPr>
        <w:t>Glance Back</w:t>
      </w:r>
      <w:r w:rsidR="00F53AA3" w:rsidRPr="00831801">
        <w:rPr>
          <w:b/>
        </w:rPr>
        <w:br/>
      </w:r>
      <w:r w:rsidR="00831801" w:rsidRPr="00831801">
        <w:t>CLIENT</w:t>
      </w:r>
      <w:r w:rsidR="00C00295" w:rsidRPr="00831801">
        <w:tab/>
      </w:r>
      <w:r w:rsidR="00C00295" w:rsidRPr="00831801">
        <w:tab/>
      </w:r>
      <w:r w:rsidR="00C00295" w:rsidRPr="00831801">
        <w:tab/>
      </w:r>
      <w:r w:rsidR="00C00295" w:rsidRPr="00831801">
        <w:tab/>
      </w:r>
      <w:r w:rsidR="00C00295" w:rsidRPr="00831801">
        <w:tab/>
      </w:r>
      <w:r w:rsidR="00C00295" w:rsidRPr="00831801">
        <w:tab/>
      </w:r>
      <w:r w:rsidR="003806B2" w:rsidRPr="00831801">
        <w:t>BMW</w:t>
      </w:r>
      <w:r w:rsidR="002B198B" w:rsidRPr="00831801">
        <w:t xml:space="preserve"> Group Nederland</w:t>
      </w:r>
      <w:r w:rsidR="00F53AA3" w:rsidRPr="00831801">
        <w:br/>
      </w:r>
      <w:r w:rsidR="00831801" w:rsidRPr="00831801">
        <w:t>DATE</w:t>
      </w:r>
      <w:r w:rsidR="000B170D" w:rsidRPr="00831801">
        <w:t xml:space="preserve"> </w:t>
      </w:r>
      <w:r w:rsidR="000B170D" w:rsidRPr="00831801">
        <w:tab/>
      </w:r>
      <w:r w:rsidR="000B170D" w:rsidRPr="00831801">
        <w:tab/>
      </w:r>
      <w:r w:rsidR="00F45B64" w:rsidRPr="00831801">
        <w:tab/>
      </w:r>
      <w:r w:rsidR="00F45B64" w:rsidRPr="00831801">
        <w:tab/>
      </w:r>
      <w:r w:rsidR="00F45B64" w:rsidRPr="00831801">
        <w:tab/>
      </w:r>
      <w:r w:rsidR="00831801" w:rsidRPr="00831801">
        <w:tab/>
        <w:t>F</w:t>
      </w:r>
      <w:r w:rsidR="00461267">
        <w:t xml:space="preserve">ebruary </w:t>
      </w:r>
      <w:r w:rsidR="000D7050" w:rsidRPr="00831801">
        <w:t>2015</w:t>
      </w:r>
      <w:r w:rsidR="00F53AA3" w:rsidRPr="00831801">
        <w:br/>
      </w:r>
      <w:r w:rsidR="00C00295" w:rsidRPr="00831801">
        <w:t>MEDIA</w:t>
      </w:r>
      <w:r w:rsidR="00C00295" w:rsidRPr="00831801">
        <w:tab/>
      </w:r>
      <w:r w:rsidR="00C00295" w:rsidRPr="00831801">
        <w:tab/>
      </w:r>
      <w:r w:rsidR="00C00295" w:rsidRPr="00831801">
        <w:tab/>
      </w:r>
      <w:r w:rsidR="00C00295" w:rsidRPr="00831801">
        <w:tab/>
      </w:r>
      <w:r w:rsidR="000B170D" w:rsidRPr="00831801">
        <w:tab/>
      </w:r>
      <w:r w:rsidR="000B170D" w:rsidRPr="00831801">
        <w:tab/>
      </w:r>
      <w:r w:rsidR="00C00295" w:rsidRPr="00831801">
        <w:t>TV</w:t>
      </w:r>
      <w:r w:rsidR="002B198B" w:rsidRPr="00831801">
        <w:t>, O</w:t>
      </w:r>
      <w:r w:rsidR="003806B2" w:rsidRPr="00831801">
        <w:t>nline</w:t>
      </w:r>
      <w:r w:rsidR="00D20B31" w:rsidRPr="00831801">
        <w:t>, Print</w:t>
      </w:r>
      <w:r w:rsidR="00F53AA3" w:rsidRPr="00831801">
        <w:br/>
      </w:r>
      <w:r w:rsidR="00C00295" w:rsidRPr="00831801">
        <w:t>URL</w:t>
      </w:r>
      <w:r w:rsidR="00C00295" w:rsidRPr="00831801">
        <w:tab/>
      </w:r>
      <w:r w:rsidR="00C00295" w:rsidRPr="00831801">
        <w:tab/>
      </w:r>
      <w:r w:rsidR="00C00295" w:rsidRPr="00831801">
        <w:tab/>
      </w:r>
      <w:r w:rsidR="00C00295" w:rsidRPr="00831801">
        <w:tab/>
      </w:r>
      <w:r w:rsidR="00C00295" w:rsidRPr="00831801">
        <w:tab/>
      </w:r>
      <w:r w:rsidR="00C00295" w:rsidRPr="00831801">
        <w:tab/>
        <w:t>http://</w:t>
      </w:r>
      <w:r w:rsidR="002B198B" w:rsidRPr="00831801">
        <w:t>www.</w:t>
      </w:r>
      <w:r w:rsidR="003806B2" w:rsidRPr="00831801">
        <w:t>bmw.nl</w:t>
      </w:r>
      <w:r w:rsidR="000D7050" w:rsidRPr="00831801">
        <w:t>/omkijken</w:t>
      </w:r>
    </w:p>
    <w:p w:rsidR="00F53AA3" w:rsidRPr="00831801" w:rsidRDefault="00F53AA3" w:rsidP="00793478">
      <w:pPr>
        <w:pStyle w:val="NoSpacing"/>
      </w:pPr>
    </w:p>
    <w:p w:rsidR="00793478" w:rsidRPr="000C7A1A" w:rsidRDefault="00C00295" w:rsidP="00793478">
      <w:pPr>
        <w:pStyle w:val="NoSpacing"/>
      </w:pPr>
      <w:r w:rsidRPr="000C7A1A">
        <w:t xml:space="preserve">ECD </w:t>
      </w:r>
      <w:r w:rsidRPr="000C7A1A">
        <w:tab/>
      </w:r>
      <w:r w:rsidRPr="000C7A1A">
        <w:tab/>
      </w:r>
      <w:r w:rsidRPr="000C7A1A">
        <w:tab/>
      </w:r>
      <w:r w:rsidRPr="000C7A1A">
        <w:tab/>
      </w:r>
      <w:r w:rsidRPr="000C7A1A">
        <w:tab/>
      </w:r>
      <w:r w:rsidRPr="000C7A1A">
        <w:tab/>
        <w:t>Bas Korsten</w:t>
      </w:r>
      <w:r w:rsidR="00F53AA3" w:rsidRPr="000C7A1A">
        <w:br/>
      </w:r>
      <w:r w:rsidRPr="000C7A1A">
        <w:t xml:space="preserve">CREATIVE ART </w:t>
      </w:r>
      <w:r w:rsidRPr="000C7A1A">
        <w:tab/>
      </w:r>
      <w:r w:rsidR="00F53AA3" w:rsidRPr="000C7A1A">
        <w:tab/>
      </w:r>
      <w:r w:rsidR="00F53AA3" w:rsidRPr="000C7A1A">
        <w:tab/>
      </w:r>
      <w:r w:rsidR="00F53AA3" w:rsidRPr="000C7A1A">
        <w:tab/>
      </w:r>
      <w:r w:rsidR="00F53AA3" w:rsidRPr="000C7A1A">
        <w:tab/>
      </w:r>
      <w:r w:rsidR="003806B2" w:rsidRPr="000C7A1A">
        <w:t>Tibor van Ginkel</w:t>
      </w:r>
      <w:r w:rsidR="00F53AA3" w:rsidRPr="000C7A1A">
        <w:br/>
      </w:r>
      <w:r w:rsidRPr="000C7A1A">
        <w:t xml:space="preserve">CREATIVE COPY </w:t>
      </w:r>
      <w:r w:rsidRPr="000C7A1A">
        <w:tab/>
      </w:r>
      <w:r w:rsidR="00F45B64" w:rsidRPr="000C7A1A">
        <w:tab/>
      </w:r>
      <w:r w:rsidR="00F45B64" w:rsidRPr="000C7A1A">
        <w:tab/>
      </w:r>
      <w:r w:rsidR="00F45B64" w:rsidRPr="000C7A1A">
        <w:tab/>
      </w:r>
      <w:r w:rsidR="003806B2" w:rsidRPr="000C7A1A">
        <w:t>Thomas Reinhold</w:t>
      </w:r>
      <w:r w:rsidR="000D7050" w:rsidRPr="000C7A1A">
        <w:t>/Joep Drummen</w:t>
      </w:r>
      <w:r w:rsidR="00F45B64" w:rsidRPr="000C7A1A">
        <w:t>/Bas Korsten</w:t>
      </w:r>
      <w:r w:rsidR="00F53AA3" w:rsidRPr="000C7A1A">
        <w:br/>
      </w:r>
      <w:r w:rsidRPr="000C7A1A">
        <w:t xml:space="preserve">BUSINESS DIRECTOR </w:t>
      </w:r>
      <w:r w:rsidRPr="000C7A1A">
        <w:tab/>
      </w:r>
      <w:r w:rsidRPr="000C7A1A">
        <w:tab/>
      </w:r>
      <w:r w:rsidRPr="000C7A1A">
        <w:tab/>
      </w:r>
      <w:r w:rsidRPr="000C7A1A">
        <w:tab/>
      </w:r>
      <w:r w:rsidR="003806B2" w:rsidRPr="000C7A1A">
        <w:t>Marcel Buining</w:t>
      </w:r>
      <w:r w:rsidR="00F53AA3" w:rsidRPr="000C7A1A">
        <w:br/>
        <w:t>CONCEPT PRODUCER</w:t>
      </w:r>
      <w:r w:rsidR="00F53AA3" w:rsidRPr="000C7A1A">
        <w:tab/>
      </w:r>
      <w:r w:rsidR="00F53AA3" w:rsidRPr="000C7A1A">
        <w:tab/>
      </w:r>
      <w:r w:rsidR="00F53AA3" w:rsidRPr="000C7A1A">
        <w:tab/>
      </w:r>
      <w:r w:rsidR="00F53AA3" w:rsidRPr="000C7A1A">
        <w:tab/>
      </w:r>
      <w:r w:rsidR="003806B2" w:rsidRPr="000C7A1A">
        <w:t>M</w:t>
      </w:r>
      <w:r w:rsidR="00F45B64" w:rsidRPr="000C7A1A">
        <w:t>artijn Pots</w:t>
      </w:r>
      <w:r w:rsidR="00F45B64" w:rsidRPr="000C7A1A">
        <w:br/>
        <w:t>SCREEN PRODUCER</w:t>
      </w:r>
      <w:r w:rsidR="00F45B64" w:rsidRPr="000C7A1A">
        <w:tab/>
      </w:r>
      <w:r w:rsidR="00F45B64" w:rsidRPr="000C7A1A">
        <w:tab/>
      </w:r>
      <w:r w:rsidR="00F45B64" w:rsidRPr="000C7A1A">
        <w:tab/>
      </w:r>
      <w:r w:rsidR="00F45B64" w:rsidRPr="000C7A1A">
        <w:tab/>
      </w:r>
      <w:r w:rsidR="000D7050" w:rsidRPr="000C7A1A">
        <w:t>Lotte de Rooij</w:t>
      </w:r>
    </w:p>
    <w:p w:rsidR="003806B2" w:rsidRPr="00793478" w:rsidRDefault="00F45B64" w:rsidP="00793478">
      <w:pPr>
        <w:pStyle w:val="NoSpacing"/>
      </w:pPr>
      <w:r>
        <w:t>PRINT PRODUCER</w:t>
      </w:r>
      <w:r>
        <w:tab/>
      </w:r>
      <w:r>
        <w:tab/>
      </w:r>
      <w:r>
        <w:tab/>
      </w:r>
      <w:r>
        <w:tab/>
      </w:r>
      <w:r w:rsidR="00793478" w:rsidRPr="00793478">
        <w:t>Michael Leguijt / Chariva Geurts</w:t>
      </w:r>
      <w:r>
        <w:br/>
        <w:t>CREATIVE DTP</w:t>
      </w:r>
      <w:r>
        <w:tab/>
      </w:r>
      <w:r>
        <w:tab/>
      </w:r>
      <w:r>
        <w:tab/>
      </w:r>
      <w:r>
        <w:tab/>
      </w:r>
      <w:r>
        <w:tab/>
      </w:r>
      <w:r w:rsidR="000D7050" w:rsidRPr="00793478">
        <w:t>Axel Eerbeek / Ronald Mica</w:t>
      </w:r>
    </w:p>
    <w:p w:rsidR="00C00295" w:rsidRPr="00793478" w:rsidRDefault="00C00295" w:rsidP="00793478">
      <w:pPr>
        <w:pStyle w:val="NoSpacing"/>
      </w:pPr>
    </w:p>
    <w:p w:rsidR="003806B2" w:rsidRPr="000C7A1A" w:rsidRDefault="00831801" w:rsidP="00793478">
      <w:pPr>
        <w:pStyle w:val="NoSpacing"/>
      </w:pPr>
      <w:r w:rsidRPr="000C7A1A">
        <w:t>CLIENT CREDITS</w:t>
      </w:r>
      <w:r w:rsidR="004D3FB5" w:rsidRPr="000C7A1A">
        <w:rPr>
          <w:b/>
        </w:rPr>
        <w:br/>
      </w:r>
      <w:r w:rsidR="003806B2" w:rsidRPr="000C7A1A">
        <w:t>Marketing Director</w:t>
      </w:r>
      <w:r w:rsidR="003806B2" w:rsidRPr="000C7A1A">
        <w:tab/>
      </w:r>
      <w:r w:rsidR="003806B2" w:rsidRPr="000C7A1A">
        <w:tab/>
      </w:r>
      <w:r w:rsidR="00F45B64" w:rsidRPr="000C7A1A">
        <w:tab/>
      </w:r>
      <w:r w:rsidR="00F45B64" w:rsidRPr="000C7A1A">
        <w:tab/>
      </w:r>
      <w:r w:rsidR="000B2036" w:rsidRPr="000C7A1A">
        <w:t>Peter Haug</w:t>
      </w:r>
      <w:r w:rsidR="004D3FB5" w:rsidRPr="000C7A1A">
        <w:br/>
      </w:r>
      <w:r w:rsidR="003806B2" w:rsidRPr="000C7A1A">
        <w:t>Communicatie Specialist</w:t>
      </w:r>
      <w:r w:rsidR="003806B2" w:rsidRPr="000C7A1A">
        <w:tab/>
      </w:r>
      <w:r w:rsidR="003806B2" w:rsidRPr="000C7A1A">
        <w:tab/>
      </w:r>
      <w:r w:rsidR="004D3FB5" w:rsidRPr="000C7A1A">
        <w:tab/>
      </w:r>
      <w:r w:rsidR="003806B2" w:rsidRPr="000C7A1A">
        <w:t>Silvia de Leeuw</w:t>
      </w:r>
      <w:r w:rsidR="004D3FB5" w:rsidRPr="000C7A1A">
        <w:br/>
      </w:r>
      <w:r w:rsidR="00524F4F" w:rsidRPr="000C7A1A">
        <w:t xml:space="preserve">Manager </w:t>
      </w:r>
      <w:r w:rsidR="003806B2" w:rsidRPr="000C7A1A">
        <w:t>Product Marketing</w:t>
      </w:r>
      <w:r w:rsidR="003806B2" w:rsidRPr="000C7A1A">
        <w:tab/>
      </w:r>
      <w:r w:rsidR="003806B2" w:rsidRPr="000C7A1A">
        <w:tab/>
      </w:r>
      <w:r w:rsidR="003806B2" w:rsidRPr="000C7A1A">
        <w:tab/>
      </w:r>
      <w:r w:rsidR="000D7050" w:rsidRPr="000C7A1A">
        <w:t>René de Heij</w:t>
      </w:r>
    </w:p>
    <w:p w:rsidR="00C00295" w:rsidRPr="000C7A1A" w:rsidRDefault="00C00295" w:rsidP="00793478">
      <w:pPr>
        <w:pStyle w:val="NoSpacing"/>
        <w:rPr>
          <w:b/>
        </w:rPr>
      </w:pPr>
    </w:p>
    <w:p w:rsidR="00A0257B" w:rsidRPr="00082398" w:rsidRDefault="00F45B64" w:rsidP="00793478">
      <w:pPr>
        <w:pStyle w:val="NoSpacing"/>
        <w:rPr>
          <w:sz w:val="20"/>
        </w:rPr>
      </w:pPr>
      <w:r>
        <w:t>PRODUCTION COMPANY</w:t>
      </w:r>
      <w:r>
        <w:tab/>
      </w:r>
      <w:r>
        <w:tab/>
      </w:r>
      <w:r>
        <w:tab/>
      </w:r>
      <w:r w:rsidR="00082398" w:rsidRPr="00082398">
        <w:t>L-A-D-A -</w:t>
      </w:r>
      <w:r w:rsidR="003806B2" w:rsidRPr="00082398">
        <w:t xml:space="preserve"> Koen Barnhard</w:t>
      </w:r>
      <w:r w:rsidR="004D3FB5" w:rsidRPr="00082398">
        <w:br/>
      </w:r>
      <w:r w:rsidR="001F6454" w:rsidRPr="00082398">
        <w:t>POST PRODUCTIE</w:t>
      </w:r>
      <w:r>
        <w:tab/>
      </w:r>
      <w:r>
        <w:tab/>
      </w:r>
      <w:r>
        <w:tab/>
      </w:r>
      <w:r>
        <w:tab/>
        <w:t>Captcha</w:t>
      </w:r>
      <w:r>
        <w:br/>
        <w:t>DIRECTOR</w:t>
      </w:r>
      <w:r>
        <w:tab/>
      </w:r>
      <w:r>
        <w:tab/>
      </w:r>
      <w:r>
        <w:tab/>
      </w:r>
      <w:r>
        <w:tab/>
      </w:r>
      <w:r>
        <w:tab/>
      </w:r>
      <w:r w:rsidR="003806B2" w:rsidRPr="00082398">
        <w:t>Rolf van Eijk</w:t>
      </w:r>
      <w:r>
        <w:br/>
        <w:t>D.O.P.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6454" w:rsidRPr="00082398">
        <w:t>Piotr Kukla</w:t>
      </w:r>
      <w:r w:rsidR="004D3FB5" w:rsidRPr="00082398">
        <w:br/>
      </w:r>
      <w:r w:rsidR="00997EB2" w:rsidRPr="00082398">
        <w:t>EDITOR</w:t>
      </w:r>
      <w:r w:rsidR="00FF6F0F" w:rsidRPr="00082398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3806B2" w:rsidRPr="00082398">
        <w:t>Gert-Willem Visser</w:t>
      </w:r>
      <w:r w:rsidR="004D3FB5" w:rsidRPr="00082398">
        <w:br/>
      </w:r>
      <w:r>
        <w:t>PHOTOGRAPHY</w:t>
      </w:r>
      <w:r>
        <w:tab/>
      </w:r>
      <w:r>
        <w:tab/>
      </w:r>
      <w:r>
        <w:tab/>
      </w:r>
      <w:r>
        <w:tab/>
      </w:r>
      <w:r>
        <w:tab/>
      </w:r>
      <w:r w:rsidR="00082398" w:rsidRPr="00082398">
        <w:t>Peter Boudestein</w:t>
      </w:r>
      <w:r w:rsidR="004D3FB5" w:rsidRPr="00082398">
        <w:br/>
      </w:r>
      <w:r w:rsidR="00997EB2" w:rsidRPr="00082398">
        <w:t>SOUND DESIGN</w:t>
      </w:r>
      <w:r w:rsidR="00997EB2" w:rsidRPr="00082398">
        <w:tab/>
      </w:r>
      <w:r w:rsidR="00997EB2" w:rsidRPr="00082398">
        <w:tab/>
      </w:r>
      <w:r w:rsidR="00997EB2" w:rsidRPr="00082398">
        <w:tab/>
      </w:r>
      <w:r w:rsidR="00997EB2" w:rsidRPr="00082398">
        <w:tab/>
      </w:r>
      <w:r w:rsidR="00997EB2" w:rsidRPr="00082398">
        <w:tab/>
      </w:r>
      <w:r w:rsidR="00FF6F0F" w:rsidRPr="00082398">
        <w:t>Alfred Klaassen</w:t>
      </w:r>
      <w:r w:rsidR="00082398">
        <w:t xml:space="preserve"> -</w:t>
      </w:r>
      <w:r w:rsidR="003806B2" w:rsidRPr="00082398">
        <w:t xml:space="preserve"> Jacco Lenstra</w:t>
      </w:r>
      <w:r w:rsidR="004D3FB5" w:rsidRPr="00082398">
        <w:br/>
      </w:r>
      <w:r>
        <w:t>CASTING</w:t>
      </w:r>
      <w:r>
        <w:tab/>
      </w:r>
      <w:r>
        <w:tab/>
      </w:r>
      <w:r>
        <w:tab/>
      </w:r>
      <w:r>
        <w:tab/>
      </w:r>
      <w:r>
        <w:tab/>
      </w:r>
      <w:r w:rsidR="00082398">
        <w:t>Suzy Karel Casting</w:t>
      </w:r>
      <w:r w:rsidR="009F6FA8" w:rsidRPr="00082398">
        <w:rPr>
          <w:sz w:val="20"/>
        </w:rPr>
        <w:tab/>
      </w:r>
    </w:p>
    <w:p w:rsidR="00C00295" w:rsidRPr="00082398" w:rsidRDefault="00F45B64" w:rsidP="00793478">
      <w:pPr>
        <w:pStyle w:val="NoSpacing"/>
        <w:rPr>
          <w:lang w:val="nl-NL"/>
        </w:rPr>
      </w:pPr>
      <w:r>
        <w:rPr>
          <w:lang w:val="nl-NL"/>
        </w:rPr>
        <w:t>MUSIC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 w:rsidR="006C66E6">
        <w:rPr>
          <w:lang w:val="nl-NL"/>
        </w:rPr>
        <w:t>Heav</w:t>
      </w:r>
      <w:r w:rsidR="00082398">
        <w:rPr>
          <w:lang w:val="nl-NL"/>
        </w:rPr>
        <w:t>n - Marijn Vermeer</w:t>
      </w:r>
      <w:r w:rsidR="009F6FA8" w:rsidRPr="00082398">
        <w:rPr>
          <w:lang w:val="nl-NL"/>
        </w:rPr>
        <w:tab/>
      </w:r>
      <w:r w:rsidR="009F6FA8" w:rsidRPr="00082398">
        <w:rPr>
          <w:lang w:val="nl-NL"/>
        </w:rPr>
        <w:tab/>
      </w:r>
    </w:p>
    <w:sectPr w:rsidR="00C00295" w:rsidRPr="00082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295"/>
    <w:rsid w:val="00082398"/>
    <w:rsid w:val="000B170D"/>
    <w:rsid w:val="000B2036"/>
    <w:rsid w:val="000C7A1A"/>
    <w:rsid w:val="000D7050"/>
    <w:rsid w:val="001F6454"/>
    <w:rsid w:val="002B198B"/>
    <w:rsid w:val="002D1B00"/>
    <w:rsid w:val="003806B2"/>
    <w:rsid w:val="003970BA"/>
    <w:rsid w:val="00461267"/>
    <w:rsid w:val="004D3FB5"/>
    <w:rsid w:val="00520AEE"/>
    <w:rsid w:val="00524F4F"/>
    <w:rsid w:val="005E690D"/>
    <w:rsid w:val="006C66E6"/>
    <w:rsid w:val="00793478"/>
    <w:rsid w:val="007A0DA7"/>
    <w:rsid w:val="00831801"/>
    <w:rsid w:val="00845C45"/>
    <w:rsid w:val="009021BF"/>
    <w:rsid w:val="00997EB2"/>
    <w:rsid w:val="009F6FA8"/>
    <w:rsid w:val="00A0257B"/>
    <w:rsid w:val="00A73949"/>
    <w:rsid w:val="00AC2C01"/>
    <w:rsid w:val="00B40C1E"/>
    <w:rsid w:val="00C00295"/>
    <w:rsid w:val="00D02086"/>
    <w:rsid w:val="00D20B31"/>
    <w:rsid w:val="00D979D5"/>
    <w:rsid w:val="00DA4BE9"/>
    <w:rsid w:val="00DE5D5E"/>
    <w:rsid w:val="00F45B64"/>
    <w:rsid w:val="00F53AA3"/>
    <w:rsid w:val="00FD5F5B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AF8E3785-400C-4F01-914F-2994A226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Hoen, Melanie</dc:creator>
  <cp:lastModifiedBy>Hoen, Melanie</cp:lastModifiedBy>
  <cp:revision>2</cp:revision>
  <cp:lastPrinted>2014-11-14T10:10:00Z</cp:lastPrinted>
  <dcterms:created xsi:type="dcterms:W3CDTF">2015-03-02T14:26:00Z</dcterms:created>
  <dcterms:modified xsi:type="dcterms:W3CDTF">2015-03-02T14:26:00Z</dcterms:modified>
</cp:coreProperties>
</file>